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D2" w:rsidRDefault="00C76BD2" w:rsidP="00C5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BD2" w:rsidRDefault="00C76BD2" w:rsidP="00C5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5B9" w:rsidRPr="00C01792" w:rsidRDefault="00E675B9" w:rsidP="00C5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92">
        <w:rPr>
          <w:rFonts w:ascii="Times New Roman" w:hAnsi="Times New Roman" w:cs="Times New Roman"/>
          <w:b/>
          <w:sz w:val="24"/>
          <w:szCs w:val="24"/>
        </w:rPr>
        <w:t>POSTGRADUATE INSTITUTE OF AGRICULTURE</w:t>
      </w:r>
    </w:p>
    <w:p w:rsidR="00E675B9" w:rsidRPr="00C01792" w:rsidRDefault="00E675B9" w:rsidP="00C5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92">
        <w:rPr>
          <w:rFonts w:ascii="Times New Roman" w:hAnsi="Times New Roman" w:cs="Times New Roman"/>
          <w:b/>
          <w:sz w:val="24"/>
          <w:szCs w:val="24"/>
        </w:rPr>
        <w:t>UNIVERSITY OF PERADENIYA</w:t>
      </w:r>
    </w:p>
    <w:p w:rsidR="00E675B9" w:rsidRDefault="00E675B9" w:rsidP="00C56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792">
        <w:rPr>
          <w:rFonts w:ascii="Times New Roman" w:hAnsi="Times New Roman" w:cs="Times New Roman"/>
          <w:b/>
          <w:sz w:val="24"/>
          <w:szCs w:val="24"/>
        </w:rPr>
        <w:t>BOARD OF STUDY IN</w:t>
      </w:r>
      <w:r w:rsidR="00357DBF">
        <w:rPr>
          <w:rFonts w:ascii="Times New Roman" w:hAnsi="Times New Roman" w:cs="Times New Roman"/>
          <w:sz w:val="24"/>
          <w:szCs w:val="24"/>
        </w:rPr>
        <w:t>……………</w:t>
      </w:r>
    </w:p>
    <w:p w:rsidR="00E54D85" w:rsidRPr="007D05B5" w:rsidRDefault="00E54D85" w:rsidP="00090DC4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5B9" w:rsidRPr="007D05B5" w:rsidRDefault="00E675B9" w:rsidP="002C5C1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EA58B1" w:rsidRDefault="00E675B9" w:rsidP="00357DBF">
      <w:pPr>
        <w:jc w:val="center"/>
        <w:rPr>
          <w:rFonts w:ascii="Times New Roman" w:hAnsi="Times New Roman" w:cs="Times New Roman"/>
          <w:b/>
        </w:rPr>
      </w:pPr>
      <w:r w:rsidRPr="00C01792">
        <w:rPr>
          <w:rFonts w:ascii="Times New Roman" w:hAnsi="Times New Roman" w:cs="Times New Roman"/>
          <w:b/>
        </w:rPr>
        <w:t>MINUTES OF THE (2024:</w:t>
      </w:r>
      <w:r w:rsidR="003A46B3" w:rsidRPr="00C01792">
        <w:rPr>
          <w:rFonts w:ascii="Times New Roman" w:hAnsi="Times New Roman" w:cs="Times New Roman"/>
          <w:b/>
        </w:rPr>
        <w:t>1</w:t>
      </w:r>
      <w:r w:rsidRPr="00C01792">
        <w:rPr>
          <w:rFonts w:ascii="Times New Roman" w:hAnsi="Times New Roman" w:cs="Times New Roman"/>
          <w:b/>
        </w:rPr>
        <w:t xml:space="preserve">) BOARD OF STUDY MEETING HELD ON </w:t>
      </w:r>
      <w:r w:rsidR="003A46B3" w:rsidRPr="00C01792">
        <w:rPr>
          <w:rFonts w:ascii="Times New Roman" w:hAnsi="Times New Roman" w:cs="Times New Roman"/>
          <w:b/>
        </w:rPr>
        <w:t>(date)</w:t>
      </w:r>
      <w:r w:rsidRPr="00C01792">
        <w:rPr>
          <w:rFonts w:ascii="Times New Roman" w:hAnsi="Times New Roman" w:cs="Times New Roman"/>
          <w:b/>
        </w:rPr>
        <w:t xml:space="preserve"> AT </w:t>
      </w:r>
      <w:r w:rsidR="003A46B3" w:rsidRPr="00C01792">
        <w:rPr>
          <w:rFonts w:ascii="Times New Roman" w:hAnsi="Times New Roman" w:cs="Times New Roman"/>
          <w:b/>
        </w:rPr>
        <w:t>(time)</w:t>
      </w:r>
    </w:p>
    <w:p w:rsidR="00E54D85" w:rsidRPr="00C01792" w:rsidRDefault="00E54D85" w:rsidP="00E54D85">
      <w:pPr>
        <w:spacing w:after="0" w:line="120" w:lineRule="auto"/>
        <w:rPr>
          <w:rFonts w:ascii="Times New Roman" w:hAnsi="Times New Roman" w:cs="Times New Roman"/>
          <w:b/>
        </w:rPr>
      </w:pPr>
    </w:p>
    <w:p w:rsidR="00E675B9" w:rsidRPr="00E71FB8" w:rsidRDefault="003A46B3" w:rsidP="00E54D8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71FB8">
        <w:rPr>
          <w:rFonts w:ascii="Times New Roman" w:hAnsi="Times New Roman" w:cs="Times New Roman"/>
          <w:b/>
          <w:sz w:val="24"/>
          <w:szCs w:val="24"/>
        </w:rPr>
        <w:t>Attendance</w:t>
      </w:r>
    </w:p>
    <w:p w:rsidR="00E675B9" w:rsidRPr="00E71FB8" w:rsidRDefault="00E675B9" w:rsidP="00E54D8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71FB8">
        <w:rPr>
          <w:rFonts w:ascii="Times New Roman" w:hAnsi="Times New Roman" w:cs="Times New Roman"/>
          <w:b/>
          <w:sz w:val="24"/>
          <w:szCs w:val="24"/>
        </w:rPr>
        <w:t>Present:</w:t>
      </w:r>
    </w:p>
    <w:p w:rsidR="00E675B9" w:rsidRPr="00E71FB8" w:rsidRDefault="00E675B9" w:rsidP="00E54D8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71FB8">
        <w:rPr>
          <w:rFonts w:ascii="Times New Roman" w:hAnsi="Times New Roman" w:cs="Times New Roman"/>
          <w:b/>
          <w:sz w:val="24"/>
          <w:szCs w:val="24"/>
        </w:rPr>
        <w:t>Excused:</w:t>
      </w:r>
    </w:p>
    <w:p w:rsidR="00E675B9" w:rsidRDefault="00E675B9" w:rsidP="00E54D8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71FB8">
        <w:rPr>
          <w:rFonts w:ascii="Times New Roman" w:hAnsi="Times New Roman" w:cs="Times New Roman"/>
          <w:b/>
          <w:sz w:val="24"/>
          <w:szCs w:val="24"/>
        </w:rPr>
        <w:t>Absent:</w:t>
      </w:r>
    </w:p>
    <w:p w:rsidR="00C56E52" w:rsidRPr="00E71FB8" w:rsidRDefault="00C56E52" w:rsidP="00C56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10" w:type="dxa"/>
        <w:tblInd w:w="648" w:type="dxa"/>
        <w:tblLayout w:type="fixed"/>
        <w:tblLook w:val="04A0"/>
      </w:tblPr>
      <w:tblGrid>
        <w:gridCol w:w="1096"/>
        <w:gridCol w:w="8294"/>
        <w:gridCol w:w="1320"/>
      </w:tblGrid>
      <w:tr w:rsidR="00E675B9" w:rsidRPr="007D05B5" w:rsidTr="00AF775E">
        <w:trPr>
          <w:trHeight w:val="683"/>
        </w:trPr>
        <w:tc>
          <w:tcPr>
            <w:tcW w:w="1096" w:type="dxa"/>
          </w:tcPr>
          <w:p w:rsidR="00E675B9" w:rsidRPr="00E71FB8" w:rsidRDefault="00E675B9" w:rsidP="00C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>Minute</w:t>
            </w:r>
            <w:r w:rsidR="00F37C5E"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294" w:type="dxa"/>
          </w:tcPr>
          <w:p w:rsidR="00E675B9" w:rsidRPr="00E71FB8" w:rsidRDefault="00F37C5E" w:rsidP="00C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>Item/</w:t>
            </w:r>
            <w:r w:rsidR="00E675B9"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320" w:type="dxa"/>
          </w:tcPr>
          <w:p w:rsidR="00E675B9" w:rsidRPr="00E71FB8" w:rsidRDefault="00E675B9" w:rsidP="00C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>Action by</w:t>
            </w:r>
          </w:p>
        </w:tc>
      </w:tr>
      <w:tr w:rsidR="00E675B9" w:rsidRPr="007D05B5" w:rsidTr="00AF775E">
        <w:trPr>
          <w:trHeight w:val="440"/>
        </w:trPr>
        <w:tc>
          <w:tcPr>
            <w:tcW w:w="1096" w:type="dxa"/>
          </w:tcPr>
          <w:p w:rsidR="00E675B9" w:rsidRPr="00322B0E" w:rsidRDefault="007C04AE" w:rsidP="00F3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2024:</w:t>
            </w:r>
            <w:r w:rsidR="00F37C5E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</w:p>
        </w:tc>
        <w:tc>
          <w:tcPr>
            <w:tcW w:w="8294" w:type="dxa"/>
          </w:tcPr>
          <w:p w:rsidR="00E675B9" w:rsidRPr="00322B0E" w:rsidRDefault="007C04AE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Notices and Announcements</w:t>
            </w:r>
          </w:p>
        </w:tc>
        <w:tc>
          <w:tcPr>
            <w:tcW w:w="1320" w:type="dxa"/>
          </w:tcPr>
          <w:p w:rsidR="00E675B9" w:rsidRPr="00357DBF" w:rsidRDefault="00357DBF" w:rsidP="003D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BF"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</w:p>
        </w:tc>
      </w:tr>
      <w:tr w:rsidR="007C04AE" w:rsidRPr="007D05B5" w:rsidTr="00AF775E">
        <w:trPr>
          <w:trHeight w:val="224"/>
        </w:trPr>
        <w:tc>
          <w:tcPr>
            <w:tcW w:w="1096" w:type="dxa"/>
          </w:tcPr>
          <w:p w:rsidR="007C04AE" w:rsidRPr="00322B0E" w:rsidRDefault="007C04AE" w:rsidP="007C0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2024:</w:t>
            </w:r>
            <w:r w:rsidR="00F37C5E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7C5E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04AE" w:rsidRPr="00322B0E" w:rsidRDefault="007C04AE" w:rsidP="007C0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4" w:type="dxa"/>
          </w:tcPr>
          <w:p w:rsidR="007C04AE" w:rsidRPr="00322B0E" w:rsidRDefault="007C04AE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Confirmation of minutes</w:t>
            </w:r>
          </w:p>
        </w:tc>
        <w:tc>
          <w:tcPr>
            <w:tcW w:w="1320" w:type="dxa"/>
          </w:tcPr>
          <w:p w:rsidR="007C04AE" w:rsidRPr="00357DBF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BF"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</w:p>
        </w:tc>
      </w:tr>
      <w:tr w:rsidR="00E675B9" w:rsidRPr="007D05B5" w:rsidTr="00AF775E">
        <w:tc>
          <w:tcPr>
            <w:tcW w:w="1096" w:type="dxa"/>
          </w:tcPr>
          <w:p w:rsidR="007C04AE" w:rsidRPr="00322B0E" w:rsidRDefault="00F37C5E" w:rsidP="007C0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2024:1</w:t>
            </w:r>
            <w:r w:rsidR="007C04AE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</w:p>
          <w:p w:rsidR="00E675B9" w:rsidRPr="00322B0E" w:rsidRDefault="00E675B9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4" w:type="dxa"/>
          </w:tcPr>
          <w:p w:rsidR="00E675B9" w:rsidRPr="00322B0E" w:rsidRDefault="007C04AE" w:rsidP="007C0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Business arising from the minutes</w:t>
            </w:r>
          </w:p>
        </w:tc>
        <w:tc>
          <w:tcPr>
            <w:tcW w:w="1320" w:type="dxa"/>
          </w:tcPr>
          <w:p w:rsidR="00E675B9" w:rsidRPr="00357DBF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BF"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</w:p>
          <w:p w:rsidR="00357DBF" w:rsidRPr="00357DBF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BF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</w:tc>
      </w:tr>
      <w:tr w:rsidR="00E675B9" w:rsidRPr="007D05B5" w:rsidTr="00AF775E">
        <w:trPr>
          <w:trHeight w:val="638"/>
        </w:trPr>
        <w:tc>
          <w:tcPr>
            <w:tcW w:w="1096" w:type="dxa"/>
          </w:tcPr>
          <w:p w:rsidR="007C04AE" w:rsidRPr="00322B0E" w:rsidRDefault="007C04AE" w:rsidP="007C0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2024:</w:t>
            </w:r>
            <w:r w:rsidR="00F37C5E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:4</w:t>
            </w:r>
          </w:p>
          <w:p w:rsidR="00E675B9" w:rsidRPr="00322B0E" w:rsidRDefault="00E675B9" w:rsidP="007C0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4" w:type="dxa"/>
          </w:tcPr>
          <w:p w:rsidR="00E675B9" w:rsidRPr="00322B0E" w:rsidRDefault="007C04AE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Academic Program</w:t>
            </w:r>
          </w:p>
        </w:tc>
        <w:tc>
          <w:tcPr>
            <w:tcW w:w="1320" w:type="dxa"/>
          </w:tcPr>
          <w:p w:rsidR="00E675B9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Chairperson</w:t>
            </w:r>
          </w:p>
          <w:p w:rsidR="00357DBF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Secretary</w:t>
            </w:r>
          </w:p>
          <w:p w:rsidR="00AF775E" w:rsidRDefault="00AF775E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Programme Coordinators</w:t>
            </w:r>
          </w:p>
          <w:p w:rsidR="00057C7F" w:rsidRPr="00357DBF" w:rsidRDefault="00057C7F" w:rsidP="00057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</w:tc>
      </w:tr>
      <w:tr w:rsidR="0097201D" w:rsidRPr="007D05B5" w:rsidTr="00AF775E">
        <w:trPr>
          <w:trHeight w:val="620"/>
        </w:trPr>
        <w:tc>
          <w:tcPr>
            <w:tcW w:w="1096" w:type="dxa"/>
          </w:tcPr>
          <w:p w:rsidR="0097201D" w:rsidRPr="00322B0E" w:rsidRDefault="002D2CE2" w:rsidP="00972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2024:1</w:t>
            </w:r>
            <w:r w:rsidR="0097201D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:5</w:t>
            </w:r>
          </w:p>
          <w:p w:rsidR="0097201D" w:rsidRPr="00322B0E" w:rsidRDefault="0097201D" w:rsidP="00972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4" w:type="dxa"/>
          </w:tcPr>
          <w:p w:rsidR="0097201D" w:rsidRPr="00322B0E" w:rsidRDefault="0097201D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Quality Assurance</w:t>
            </w:r>
          </w:p>
        </w:tc>
        <w:tc>
          <w:tcPr>
            <w:tcW w:w="1320" w:type="dxa"/>
          </w:tcPr>
          <w:p w:rsidR="00357DBF" w:rsidRDefault="00357DBF" w:rsidP="0035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  <w:p w:rsidR="0097201D" w:rsidRPr="00357DBF" w:rsidRDefault="00357DBF" w:rsidP="0009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Chairperson</w:t>
            </w:r>
          </w:p>
        </w:tc>
      </w:tr>
      <w:tr w:rsidR="009C0F30" w:rsidRPr="007D05B5" w:rsidTr="00090DC4">
        <w:trPr>
          <w:trHeight w:val="485"/>
        </w:trPr>
        <w:tc>
          <w:tcPr>
            <w:tcW w:w="1096" w:type="dxa"/>
          </w:tcPr>
          <w:p w:rsidR="009C0F30" w:rsidRPr="00322B0E" w:rsidRDefault="00516D64" w:rsidP="00E71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2024:1</w:t>
            </w:r>
            <w:r w:rsidR="009C0F30"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94" w:type="dxa"/>
          </w:tcPr>
          <w:p w:rsidR="009C0F30" w:rsidRPr="00322B0E" w:rsidRDefault="00516D64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0E">
              <w:rPr>
                <w:rFonts w:ascii="Times New Roman" w:hAnsi="Times New Roman" w:cs="Times New Roman"/>
                <w:b/>
                <w:sz w:val="24"/>
                <w:szCs w:val="24"/>
              </w:rPr>
              <w:t>Matters to be reported by the Director/PGIA</w:t>
            </w:r>
          </w:p>
        </w:tc>
        <w:tc>
          <w:tcPr>
            <w:tcW w:w="1320" w:type="dxa"/>
          </w:tcPr>
          <w:p w:rsidR="009C0F30" w:rsidRPr="00357DBF" w:rsidRDefault="003D5638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BF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</w:tr>
      <w:tr w:rsidR="002343A8" w:rsidRPr="007D05B5" w:rsidTr="00090DC4">
        <w:trPr>
          <w:trHeight w:val="5300"/>
        </w:trPr>
        <w:tc>
          <w:tcPr>
            <w:tcW w:w="1096" w:type="dxa"/>
          </w:tcPr>
          <w:p w:rsidR="002343A8" w:rsidRPr="007909F6" w:rsidRDefault="002343A8" w:rsidP="00234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F6">
              <w:rPr>
                <w:rFonts w:ascii="Times New Roman" w:hAnsi="Times New Roman" w:cs="Times New Roman"/>
                <w:b/>
                <w:sz w:val="24"/>
                <w:szCs w:val="24"/>
              </w:rPr>
              <w:t>2024:</w:t>
            </w:r>
            <w:r w:rsidR="00516D64" w:rsidRPr="00790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09F6">
              <w:rPr>
                <w:rFonts w:ascii="Times New Roman" w:hAnsi="Times New Roman" w:cs="Times New Roman"/>
                <w:b/>
                <w:sz w:val="24"/>
                <w:szCs w:val="24"/>
              </w:rPr>
              <w:t>:7</w:t>
            </w:r>
          </w:p>
          <w:p w:rsidR="002343A8" w:rsidRPr="007D05B5" w:rsidRDefault="002343A8" w:rsidP="0023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A8" w:rsidRPr="007D05B5" w:rsidRDefault="002343A8" w:rsidP="0023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4" w:type="dxa"/>
          </w:tcPr>
          <w:p w:rsidR="002343A8" w:rsidRDefault="00516D64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F6">
              <w:rPr>
                <w:rFonts w:ascii="Times New Roman" w:hAnsi="Times New Roman" w:cs="Times New Roman"/>
                <w:b/>
                <w:sz w:val="24"/>
                <w:szCs w:val="24"/>
              </w:rPr>
              <w:t>Student matters</w:t>
            </w:r>
          </w:p>
          <w:p w:rsidR="00886B59" w:rsidRDefault="00886B59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276"/>
              <w:tblOverlap w:val="never"/>
              <w:tblW w:w="8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017"/>
              <w:gridCol w:w="1365"/>
              <w:gridCol w:w="1128"/>
              <w:gridCol w:w="1350"/>
              <w:gridCol w:w="1800"/>
            </w:tblGrid>
            <w:tr w:rsidR="00886B59" w:rsidRPr="007D05B5" w:rsidTr="00C56E52">
              <w:tc>
                <w:tcPr>
                  <w:tcW w:w="1435" w:type="dxa"/>
                </w:tcPr>
                <w:p w:rsidR="00886B59" w:rsidRDefault="00886B59" w:rsidP="00C56E52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Registration</w:t>
                  </w:r>
                </w:p>
                <w:p w:rsidR="00886B59" w:rsidRPr="007909F6" w:rsidRDefault="00886B59" w:rsidP="00C56E52">
                  <w:pPr>
                    <w:ind w:left="-23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017" w:type="dxa"/>
                </w:tcPr>
                <w:p w:rsidR="00886B59" w:rsidRPr="007909F6" w:rsidRDefault="00886B59" w:rsidP="002D43C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1365" w:type="dxa"/>
                </w:tcPr>
                <w:p w:rsidR="00886B59" w:rsidRPr="007909F6" w:rsidRDefault="00886B59" w:rsidP="00C56E52">
                  <w:pPr>
                    <w:ind w:left="-45" w:right="-66" w:firstLine="4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Degree Programme</w:t>
                  </w:r>
                </w:p>
              </w:tc>
              <w:tc>
                <w:tcPr>
                  <w:tcW w:w="1128" w:type="dxa"/>
                </w:tcPr>
                <w:p w:rsidR="00886B59" w:rsidRPr="007909F6" w:rsidRDefault="00886B59" w:rsidP="00C56E52">
                  <w:pPr>
                    <w:ind w:left="-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Request/</w:t>
                  </w:r>
                </w:p>
                <w:p w:rsidR="00886B59" w:rsidRPr="007909F6" w:rsidRDefault="00886B59" w:rsidP="002D43C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1350" w:type="dxa"/>
                </w:tcPr>
                <w:p w:rsidR="00314E91" w:rsidRDefault="00314E91" w:rsidP="00C56E5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Reason/</w:t>
                  </w:r>
                </w:p>
                <w:p w:rsidR="00886B59" w:rsidRPr="007909F6" w:rsidRDefault="00886B59" w:rsidP="00C56E5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Justification</w:t>
                  </w:r>
                </w:p>
              </w:tc>
              <w:tc>
                <w:tcPr>
                  <w:tcW w:w="1800" w:type="dxa"/>
                </w:tcPr>
                <w:p w:rsidR="00886B59" w:rsidRPr="007909F6" w:rsidRDefault="00886B59" w:rsidP="00C56E52">
                  <w:pPr>
                    <w:ind w:lef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Decision/</w:t>
                  </w:r>
                </w:p>
                <w:p w:rsidR="00886B59" w:rsidRPr="007909F6" w:rsidRDefault="00886B59" w:rsidP="00C56E52">
                  <w:pPr>
                    <w:ind w:right="-108" w:hanging="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Recommendation</w:t>
                  </w:r>
                </w:p>
              </w:tc>
            </w:tr>
            <w:tr w:rsidR="00886B59" w:rsidRPr="007D05B5" w:rsidTr="002C5C11">
              <w:trPr>
                <w:trHeight w:val="308"/>
              </w:trPr>
              <w:tc>
                <w:tcPr>
                  <w:tcW w:w="1435" w:type="dxa"/>
                </w:tcPr>
                <w:p w:rsidR="00886B59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6B59" w:rsidRPr="007D05B5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886B59" w:rsidRPr="007D05B5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86B59" w:rsidRPr="007D05B5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886B59" w:rsidRPr="007D05B5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886B59" w:rsidRPr="007D05B5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886B59" w:rsidRPr="007D05B5" w:rsidRDefault="00886B59" w:rsidP="002D43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6B59" w:rsidRDefault="00357DBF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Nominating Examiners for Comprehensive examination</w:t>
            </w:r>
          </w:p>
          <w:tbl>
            <w:tblPr>
              <w:tblStyle w:val="TableGrid"/>
              <w:tblW w:w="8091" w:type="dxa"/>
              <w:tblLayout w:type="fixed"/>
              <w:tblLook w:val="04A0"/>
            </w:tblPr>
            <w:tblGrid>
              <w:gridCol w:w="1881"/>
              <w:gridCol w:w="1980"/>
              <w:gridCol w:w="1890"/>
              <w:gridCol w:w="2340"/>
            </w:tblGrid>
            <w:tr w:rsidR="00886B59" w:rsidTr="00357DBF">
              <w:tc>
                <w:tcPr>
                  <w:tcW w:w="1881" w:type="dxa"/>
                </w:tcPr>
                <w:p w:rsidR="00886B59" w:rsidRDefault="00886B59" w:rsidP="00886B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Registration</w:t>
                  </w:r>
                </w:p>
                <w:p w:rsidR="00886B59" w:rsidRDefault="00886B59" w:rsidP="00886B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980" w:type="dxa"/>
                </w:tcPr>
                <w:p w:rsidR="00886B59" w:rsidRDefault="00886B59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1890" w:type="dxa"/>
                </w:tcPr>
                <w:p w:rsidR="00886B59" w:rsidRDefault="00886B59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Degree Programme</w:t>
                  </w:r>
                </w:p>
              </w:tc>
              <w:tc>
                <w:tcPr>
                  <w:tcW w:w="2340" w:type="dxa"/>
                </w:tcPr>
                <w:p w:rsidR="00886B59" w:rsidRDefault="00C56E52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Examiners</w:t>
                  </w:r>
                </w:p>
              </w:tc>
            </w:tr>
            <w:tr w:rsidR="00886B59" w:rsidTr="00357DBF">
              <w:tc>
                <w:tcPr>
                  <w:tcW w:w="1881" w:type="dxa"/>
                </w:tcPr>
                <w:p w:rsidR="00886B59" w:rsidRDefault="00886B59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886B59" w:rsidRDefault="00886B59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:rsidR="00886B59" w:rsidRDefault="00886B59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886B59" w:rsidRDefault="00886B59" w:rsidP="00E67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86B59" w:rsidRDefault="00886B59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59" w:rsidRDefault="00357DBF" w:rsidP="00E6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Nominating Examiners for t</w:t>
            </w:r>
            <w:r w:rsidR="00886B59">
              <w:rPr>
                <w:rFonts w:ascii="Times New Roman" w:hAnsi="Times New Roman" w:cs="Times New Roman"/>
                <w:b/>
                <w:sz w:val="24"/>
                <w:szCs w:val="24"/>
              </w:rPr>
              <w:t>hesis defenses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81"/>
              <w:gridCol w:w="1980"/>
              <w:gridCol w:w="1890"/>
              <w:gridCol w:w="2340"/>
            </w:tblGrid>
            <w:tr w:rsidR="00C56E52" w:rsidTr="00C56E52">
              <w:tc>
                <w:tcPr>
                  <w:tcW w:w="1881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Registration</w:t>
                  </w:r>
                </w:p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980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1890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Degree Programme</w:t>
                  </w:r>
                </w:p>
              </w:tc>
              <w:tc>
                <w:tcPr>
                  <w:tcW w:w="2340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Examiners</w:t>
                  </w:r>
                </w:p>
              </w:tc>
            </w:tr>
            <w:tr w:rsidR="00C56E52" w:rsidTr="00C56E52">
              <w:tc>
                <w:tcPr>
                  <w:tcW w:w="1881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C56E52" w:rsidRDefault="00C56E52" w:rsidP="002A7C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6D64" w:rsidRDefault="00516D64" w:rsidP="00090DC4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C4" w:rsidRPr="00090DC4" w:rsidRDefault="00090DC4" w:rsidP="00090D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DC4">
              <w:rPr>
                <w:rFonts w:ascii="Times New Roman" w:hAnsi="Times New Roman" w:cs="Times New Roman"/>
                <w:i/>
                <w:sz w:val="24"/>
                <w:szCs w:val="24"/>
              </w:rPr>
              <w:t>(Note - If you have nothing to reported, please keep the tables without deleting and mention as nothing to report</w:t>
            </w:r>
            <w:r w:rsidR="00801740">
              <w:rPr>
                <w:rFonts w:ascii="Times New Roman" w:hAnsi="Times New Roman" w:cs="Times New Roman"/>
                <w:i/>
                <w:sz w:val="24"/>
                <w:szCs w:val="24"/>
              </w:rPr>
              <w:t>, Please include Appointments  under the Academic Programme</w:t>
            </w:r>
            <w:r w:rsidRPr="00090DC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90DC4" w:rsidRPr="007D05B5" w:rsidRDefault="00090DC4" w:rsidP="00090DC4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343A8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Chairperson</w:t>
            </w:r>
          </w:p>
          <w:p w:rsidR="00357DBF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Secretary</w:t>
            </w:r>
          </w:p>
          <w:p w:rsidR="00357DBF" w:rsidRPr="00357DBF" w:rsidRDefault="00357DBF" w:rsidP="00E67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</w:p>
        </w:tc>
      </w:tr>
      <w:tr w:rsidR="00AE2264" w:rsidRPr="007D05B5" w:rsidTr="00AF775E">
        <w:trPr>
          <w:trHeight w:val="800"/>
        </w:trPr>
        <w:tc>
          <w:tcPr>
            <w:tcW w:w="1096" w:type="dxa"/>
          </w:tcPr>
          <w:p w:rsidR="00AE2264" w:rsidRPr="007909F6" w:rsidRDefault="00AE2264" w:rsidP="00AE2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F6">
              <w:rPr>
                <w:rFonts w:ascii="Times New Roman" w:hAnsi="Times New Roman" w:cs="Times New Roman"/>
                <w:b/>
                <w:sz w:val="24"/>
                <w:szCs w:val="24"/>
              </w:rPr>
              <w:t>2024:1:8</w:t>
            </w:r>
          </w:p>
          <w:p w:rsidR="00AE2264" w:rsidRPr="007909F6" w:rsidRDefault="00AE2264" w:rsidP="00234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4" w:type="dxa"/>
          </w:tcPr>
          <w:p w:rsidR="00AE2264" w:rsidRPr="007909F6" w:rsidRDefault="00AE2264" w:rsidP="00AE2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F6">
              <w:rPr>
                <w:rFonts w:ascii="Times New Roman" w:hAnsi="Times New Roman" w:cs="Times New Roman"/>
                <w:b/>
                <w:sz w:val="24"/>
                <w:szCs w:val="24"/>
              </w:rPr>
              <w:t>Any other Business</w:t>
            </w:r>
          </w:p>
        </w:tc>
        <w:tc>
          <w:tcPr>
            <w:tcW w:w="1320" w:type="dxa"/>
          </w:tcPr>
          <w:p w:rsidR="00AE2264" w:rsidRPr="007D05B5" w:rsidRDefault="00AE2264" w:rsidP="00E6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5B9" w:rsidRPr="007D05B5" w:rsidRDefault="00E675B9" w:rsidP="002C5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D85" w:rsidRDefault="00E54D85" w:rsidP="00090DC4">
      <w:pPr>
        <w:spacing w:after="0" w:line="120" w:lineRule="auto"/>
        <w:ind w:firstLine="547"/>
        <w:rPr>
          <w:rFonts w:ascii="Times New Roman" w:hAnsi="Times New Roman" w:cs="Times New Roman"/>
          <w:sz w:val="24"/>
          <w:szCs w:val="24"/>
        </w:rPr>
      </w:pPr>
    </w:p>
    <w:p w:rsidR="002C5C11" w:rsidRDefault="00AE2264" w:rsidP="00E54D8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5B5">
        <w:rPr>
          <w:rFonts w:ascii="Times New Roman" w:hAnsi="Times New Roman" w:cs="Times New Roman"/>
          <w:sz w:val="24"/>
          <w:szCs w:val="24"/>
        </w:rPr>
        <w:t>Signature</w:t>
      </w:r>
      <w:bookmarkStart w:id="0" w:name="_GoBack"/>
      <w:bookmarkEnd w:id="0"/>
    </w:p>
    <w:p w:rsidR="00AE2264" w:rsidRPr="007D05B5" w:rsidRDefault="00AE2264" w:rsidP="00E54D8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D05B5">
        <w:rPr>
          <w:rFonts w:ascii="Times New Roman" w:hAnsi="Times New Roman" w:cs="Times New Roman"/>
          <w:sz w:val="24"/>
          <w:szCs w:val="24"/>
        </w:rPr>
        <w:t>Name</w:t>
      </w:r>
    </w:p>
    <w:p w:rsidR="00AE2264" w:rsidRPr="007D05B5" w:rsidRDefault="00AE2264" w:rsidP="00E54D85">
      <w:pPr>
        <w:ind w:left="540"/>
        <w:rPr>
          <w:rFonts w:ascii="Times New Roman" w:hAnsi="Times New Roman" w:cs="Times New Roman"/>
          <w:sz w:val="24"/>
          <w:szCs w:val="24"/>
        </w:rPr>
      </w:pPr>
      <w:r w:rsidRPr="007D05B5">
        <w:rPr>
          <w:rFonts w:ascii="Times New Roman" w:hAnsi="Times New Roman" w:cs="Times New Roman"/>
          <w:sz w:val="24"/>
          <w:szCs w:val="24"/>
        </w:rPr>
        <w:t>(Secretary/BS in ……………)</w:t>
      </w:r>
    </w:p>
    <w:sectPr w:rsidR="00AE2264" w:rsidRPr="007D05B5" w:rsidSect="00033674"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059" w:rsidRDefault="00B41059" w:rsidP="00647947">
      <w:pPr>
        <w:spacing w:after="0" w:line="240" w:lineRule="auto"/>
      </w:pPr>
      <w:r>
        <w:separator/>
      </w:r>
    </w:p>
  </w:endnote>
  <w:endnote w:type="continuationSeparator" w:id="1">
    <w:p w:rsidR="00B41059" w:rsidRDefault="00B41059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059" w:rsidRDefault="00B41059" w:rsidP="00647947">
      <w:pPr>
        <w:spacing w:after="0" w:line="240" w:lineRule="auto"/>
      </w:pPr>
      <w:r>
        <w:separator/>
      </w:r>
    </w:p>
  </w:footnote>
  <w:footnote w:type="continuationSeparator" w:id="1">
    <w:p w:rsidR="00B41059" w:rsidRDefault="00B41059" w:rsidP="0064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5B9"/>
    <w:rsid w:val="00033674"/>
    <w:rsid w:val="00057C7F"/>
    <w:rsid w:val="00063906"/>
    <w:rsid w:val="00090DC4"/>
    <w:rsid w:val="00121797"/>
    <w:rsid w:val="00212017"/>
    <w:rsid w:val="00230C7D"/>
    <w:rsid w:val="002343A8"/>
    <w:rsid w:val="002548ED"/>
    <w:rsid w:val="002C5C11"/>
    <w:rsid w:val="002D07DA"/>
    <w:rsid w:val="002D2CE2"/>
    <w:rsid w:val="002D3AD7"/>
    <w:rsid w:val="00314E91"/>
    <w:rsid w:val="00322B0E"/>
    <w:rsid w:val="00357DBF"/>
    <w:rsid w:val="003A46B3"/>
    <w:rsid w:val="003D43F8"/>
    <w:rsid w:val="003D5638"/>
    <w:rsid w:val="004560E0"/>
    <w:rsid w:val="00462C4C"/>
    <w:rsid w:val="00475CDC"/>
    <w:rsid w:val="00516D64"/>
    <w:rsid w:val="005E2B32"/>
    <w:rsid w:val="00647947"/>
    <w:rsid w:val="0065156F"/>
    <w:rsid w:val="00674BA2"/>
    <w:rsid w:val="006E001F"/>
    <w:rsid w:val="00767407"/>
    <w:rsid w:val="007909F6"/>
    <w:rsid w:val="00795896"/>
    <w:rsid w:val="007C04AE"/>
    <w:rsid w:val="007D05B5"/>
    <w:rsid w:val="007D295F"/>
    <w:rsid w:val="00801740"/>
    <w:rsid w:val="0081416F"/>
    <w:rsid w:val="00886B59"/>
    <w:rsid w:val="008B1A05"/>
    <w:rsid w:val="00905EA8"/>
    <w:rsid w:val="009278C6"/>
    <w:rsid w:val="0097201D"/>
    <w:rsid w:val="009C0F30"/>
    <w:rsid w:val="00AA640F"/>
    <w:rsid w:val="00AE2264"/>
    <w:rsid w:val="00AF775E"/>
    <w:rsid w:val="00B41059"/>
    <w:rsid w:val="00C01792"/>
    <w:rsid w:val="00C56E52"/>
    <w:rsid w:val="00C76BD2"/>
    <w:rsid w:val="00DC32FF"/>
    <w:rsid w:val="00E54D85"/>
    <w:rsid w:val="00E675B9"/>
    <w:rsid w:val="00E71FB8"/>
    <w:rsid w:val="00F301E6"/>
    <w:rsid w:val="00F37C5E"/>
    <w:rsid w:val="00F73EA5"/>
    <w:rsid w:val="00F9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947"/>
  </w:style>
  <w:style w:type="paragraph" w:styleId="Footer">
    <w:name w:val="footer"/>
    <w:basedOn w:val="Normal"/>
    <w:link w:val="FooterChar"/>
    <w:uiPriority w:val="99"/>
    <w:semiHidden/>
    <w:unhideWhenUsed/>
    <w:rsid w:val="0064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HP-PGIA-PC09</dc:creator>
  <cp:lastModifiedBy>HP-PGIA-PC09</cp:lastModifiedBy>
  <cp:revision>8</cp:revision>
  <cp:lastPrinted>2024-10-16T06:15:00Z</cp:lastPrinted>
  <dcterms:created xsi:type="dcterms:W3CDTF">2024-10-16T05:28:00Z</dcterms:created>
  <dcterms:modified xsi:type="dcterms:W3CDTF">2024-10-23T07:16:00Z</dcterms:modified>
</cp:coreProperties>
</file>